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16F" w:rsidRDefault="0028316F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9C6F01">
        <w:rPr>
          <w:rFonts w:ascii="Times New Roman" w:hAnsi="Times New Roman"/>
          <w:sz w:val="28"/>
          <w:szCs w:val="28"/>
        </w:rPr>
        <w:t xml:space="preserve">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9C6F01">
        <w:rPr>
          <w:rFonts w:ascii="Times New Roman" w:hAnsi="Times New Roman"/>
          <w:sz w:val="28"/>
          <w:szCs w:val="28"/>
        </w:rPr>
        <w:t>ЖЕНИЕ</w:t>
      </w:r>
      <w:r w:rsidR="00DC028D" w:rsidRPr="00013B8B">
        <w:rPr>
          <w:rFonts w:ascii="Times New Roman" w:hAnsi="Times New Roman"/>
          <w:sz w:val="28"/>
          <w:szCs w:val="28"/>
        </w:rPr>
        <w:t xml:space="preserve"> </w:t>
      </w:r>
    </w:p>
    <w:p w:rsidR="00DC028D" w:rsidRPr="00013B8B" w:rsidRDefault="00013B8B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к </w:t>
      </w:r>
      <w:r w:rsidR="000D42D4">
        <w:rPr>
          <w:rFonts w:ascii="Times New Roman" w:hAnsi="Times New Roman"/>
          <w:sz w:val="28"/>
          <w:szCs w:val="28"/>
        </w:rPr>
        <w:t>постановлению</w:t>
      </w:r>
      <w:r w:rsidR="00DC028D" w:rsidRPr="00013B8B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9C6F01">
        <w:rPr>
          <w:rFonts w:ascii="Times New Roman" w:hAnsi="Times New Roman"/>
          <w:sz w:val="28"/>
          <w:szCs w:val="28"/>
        </w:rPr>
        <w:t xml:space="preserve">  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C13B43" w:rsidRDefault="00DC028D" w:rsidP="00013B8B">
      <w:pPr>
        <w:pStyle w:val="af1"/>
        <w:rPr>
          <w:rFonts w:ascii="Times New Roman" w:hAnsi="Times New Roman"/>
          <w:sz w:val="28"/>
          <w:szCs w:val="28"/>
          <w:u w:val="single"/>
          <w:lang w:val="en-US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C13B43">
        <w:rPr>
          <w:rFonts w:ascii="Times New Roman" w:hAnsi="Times New Roman"/>
          <w:sz w:val="28"/>
          <w:szCs w:val="28"/>
        </w:rPr>
        <w:t xml:space="preserve">         </w:t>
      </w:r>
      <w:r w:rsidR="00C13B43" w:rsidRPr="00C13B43">
        <w:rPr>
          <w:rFonts w:ascii="Times New Roman" w:hAnsi="Times New Roman"/>
          <w:sz w:val="28"/>
          <w:szCs w:val="28"/>
          <w:u w:val="single"/>
          <w:lang w:val="en-US"/>
        </w:rPr>
        <w:t xml:space="preserve">18 </w:t>
      </w:r>
      <w:r w:rsidR="00C13B43" w:rsidRPr="00C13B43">
        <w:rPr>
          <w:rFonts w:ascii="Times New Roman" w:hAnsi="Times New Roman"/>
          <w:sz w:val="28"/>
          <w:szCs w:val="28"/>
          <w:u w:val="single"/>
        </w:rPr>
        <w:t xml:space="preserve">марта 2015 </w:t>
      </w:r>
      <w:r w:rsidR="00C13B43">
        <w:rPr>
          <w:rFonts w:ascii="Times New Roman" w:hAnsi="Times New Roman"/>
          <w:sz w:val="28"/>
          <w:szCs w:val="28"/>
        </w:rPr>
        <w:t xml:space="preserve">  </w:t>
      </w:r>
      <w:r w:rsidRPr="00C13B43">
        <w:rPr>
          <w:rFonts w:ascii="Times New Roman" w:hAnsi="Times New Roman"/>
          <w:sz w:val="28"/>
          <w:szCs w:val="28"/>
        </w:rPr>
        <w:t>№</w:t>
      </w:r>
      <w:r w:rsidR="00C13B43" w:rsidRPr="00C13B4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13B43" w:rsidRPr="00C13B43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r w:rsidR="00C13B43" w:rsidRPr="00C13B43">
        <w:rPr>
          <w:rFonts w:ascii="Times New Roman" w:hAnsi="Times New Roman"/>
          <w:sz w:val="28"/>
          <w:szCs w:val="28"/>
          <w:u w:val="single"/>
        </w:rPr>
        <w:t>2</w:t>
      </w:r>
      <w:r w:rsidR="00C13B43" w:rsidRPr="00C13B43">
        <w:rPr>
          <w:rFonts w:ascii="Times New Roman" w:hAnsi="Times New Roman"/>
          <w:sz w:val="28"/>
          <w:szCs w:val="28"/>
          <w:u w:val="single"/>
          <w:lang w:val="en-US"/>
        </w:rPr>
        <w:t>23</w:t>
      </w:r>
    </w:p>
    <w:p w:rsidR="00DC028D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28316F" w:rsidRDefault="0028316F" w:rsidP="00DC028D">
      <w:pPr>
        <w:rPr>
          <w:rFonts w:ascii="Times New Roman" w:hAnsi="Times New Roman"/>
          <w:sz w:val="28"/>
          <w:szCs w:val="28"/>
        </w:rPr>
      </w:pPr>
    </w:p>
    <w:p w:rsidR="0028316F" w:rsidRDefault="0028316F" w:rsidP="00DC028D">
      <w:pPr>
        <w:rPr>
          <w:rFonts w:ascii="Times New Roman" w:hAnsi="Times New Roman"/>
          <w:sz w:val="28"/>
          <w:szCs w:val="28"/>
        </w:rPr>
      </w:pPr>
    </w:p>
    <w:p w:rsidR="0028316F" w:rsidRPr="004E69DF" w:rsidRDefault="0028316F" w:rsidP="00DC028D">
      <w:pPr>
        <w:rPr>
          <w:rFonts w:ascii="Times New Roman" w:hAnsi="Times New Roman"/>
          <w:sz w:val="28"/>
          <w:szCs w:val="28"/>
        </w:rPr>
      </w:pPr>
    </w:p>
    <w:p w:rsidR="00EB1183" w:rsidRDefault="00616893" w:rsidP="0028316F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Комиссия</w:t>
      </w:r>
      <w:r w:rsidRPr="00616893">
        <w:rPr>
          <w:rFonts w:ascii="Times New Roman" w:hAnsi="Times New Roman"/>
          <w:b/>
          <w:sz w:val="28"/>
          <w:szCs w:val="28"/>
        </w:rPr>
        <w:t xml:space="preserve"> по руководству и организации проведения месячников по благоустройству</w:t>
      </w:r>
    </w:p>
    <w:p w:rsidR="009C6F01" w:rsidRPr="00616893" w:rsidRDefault="009C6F01" w:rsidP="0028316F">
      <w:pPr>
        <w:pStyle w:val="af1"/>
        <w:jc w:val="center"/>
        <w:rPr>
          <w:rFonts w:ascii="Times New Roman" w:hAnsi="Times New Roman"/>
          <w:b/>
          <w:sz w:val="26"/>
          <w:szCs w:val="26"/>
        </w:rPr>
      </w:pPr>
    </w:p>
    <w:p w:rsidR="00013B8B" w:rsidRPr="0028316F" w:rsidRDefault="00013B8B" w:rsidP="009C6F01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Председатель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013B8B">
          <w:headerReference w:type="default" r:id="rId7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5271E" w:rsidRPr="0028316F" w:rsidRDefault="00EB1183" w:rsidP="009C6F01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>Сизов Николай Александрович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6C5A97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1E33DB" w:rsidRPr="0028316F">
        <w:rPr>
          <w:rFonts w:ascii="Times New Roman" w:hAnsi="Times New Roman"/>
          <w:sz w:val="28"/>
          <w:szCs w:val="28"/>
        </w:rPr>
        <w:t>п</w:t>
      </w:r>
      <w:r w:rsidR="00EB1183" w:rsidRPr="0028316F">
        <w:rPr>
          <w:rFonts w:ascii="Times New Roman" w:hAnsi="Times New Roman"/>
          <w:sz w:val="28"/>
          <w:szCs w:val="28"/>
        </w:rPr>
        <w:t>ервый з</w:t>
      </w:r>
      <w:r w:rsidRPr="0028316F">
        <w:rPr>
          <w:rFonts w:ascii="Times New Roman" w:hAnsi="Times New Roman"/>
          <w:sz w:val="28"/>
          <w:szCs w:val="28"/>
        </w:rPr>
        <w:t>амести</w:t>
      </w:r>
      <w:r w:rsidR="00EB1183" w:rsidRPr="0028316F">
        <w:rPr>
          <w:rFonts w:ascii="Times New Roman" w:hAnsi="Times New Roman"/>
          <w:sz w:val="28"/>
          <w:szCs w:val="28"/>
        </w:rPr>
        <w:t>тель</w:t>
      </w:r>
      <w:r w:rsidRPr="0028316F">
        <w:rPr>
          <w:rFonts w:ascii="Times New Roman" w:hAnsi="Times New Roman"/>
          <w:sz w:val="28"/>
          <w:szCs w:val="28"/>
        </w:rPr>
        <w:t xml:space="preserve"> Главы администрации муниципального образования «Карсунский район»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45271E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45271E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Заместитель председателя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316F" w:rsidRDefault="0028316F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45271E">
      <w:pPr>
        <w:pStyle w:val="af1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Лазарев Максим Евгеньевич</w:t>
      </w: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28316F" w:rsidRDefault="0028316F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6C5A97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  <w:r w:rsidRPr="0028316F">
        <w:rPr>
          <w:rFonts w:ascii="Times New Roman" w:hAnsi="Times New Roman"/>
          <w:sz w:val="28"/>
          <w:szCs w:val="28"/>
        </w:rPr>
        <w:t>- начальник отдела топливно-энергетических ресурсов и жилищно-коммунального хозяйства администрации муниципального</w:t>
      </w:r>
      <w:r w:rsidR="0028316F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28316F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013B8B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FE7869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Ответственный секретарь </w:t>
      </w:r>
      <w:r w:rsidR="00616893" w:rsidRPr="0028316F">
        <w:rPr>
          <w:rFonts w:ascii="Times New Roman" w:hAnsi="Times New Roman"/>
          <w:sz w:val="28"/>
          <w:szCs w:val="28"/>
        </w:rPr>
        <w:t>комиссии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>Кичигин Иван Юрьевич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>- специалист отдела топливно-энергетических ресурсов и жилищно-коммунального хозяйства администрации муниципального</w:t>
      </w:r>
      <w:r w:rsidR="009C6F01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FE7869" w:rsidP="0028316F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Члены </w:t>
      </w:r>
      <w:r w:rsidR="00EB1183" w:rsidRPr="0028316F">
        <w:rPr>
          <w:rFonts w:ascii="Times New Roman" w:hAnsi="Times New Roman"/>
          <w:sz w:val="28"/>
          <w:szCs w:val="28"/>
        </w:rPr>
        <w:t>рабочей группы</w:t>
      </w:r>
      <w:r w:rsidR="009C6F01">
        <w:rPr>
          <w:rFonts w:ascii="Times New Roman" w:hAnsi="Times New Roman"/>
          <w:sz w:val="28"/>
          <w:szCs w:val="28"/>
        </w:rPr>
        <w:t>:</w:t>
      </w:r>
    </w:p>
    <w:p w:rsidR="00FE7869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P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28316F" w:rsidRPr="0028316F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Бурыкин Виктор Васильевич 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Лутин Виктор Анатольевич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 </w:t>
      </w:r>
    </w:p>
    <w:p w:rsidR="00FE7869" w:rsidRP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- директор </w:t>
      </w:r>
      <w:r w:rsidR="00163CD9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</w:t>
      </w:r>
      <w:r w:rsidRPr="0028316F">
        <w:rPr>
          <w:rFonts w:ascii="Times New Roman" w:hAnsi="Times New Roman"/>
          <w:sz w:val="28"/>
          <w:szCs w:val="28"/>
        </w:rPr>
        <w:t xml:space="preserve"> «Управляющая компания ЖилКомСервис» (по согласованию)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- директор </w:t>
      </w:r>
      <w:r w:rsidR="00163CD9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</w:t>
      </w:r>
      <w:r w:rsidRPr="0028316F">
        <w:rPr>
          <w:rFonts w:ascii="Times New Roman" w:hAnsi="Times New Roman"/>
          <w:sz w:val="28"/>
          <w:szCs w:val="28"/>
        </w:rPr>
        <w:t xml:space="preserve"> «Водоканал»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Мухин Дмитрий Николаевич 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>Фейсканов Али Тагирович</w:t>
      </w: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 xml:space="preserve">- начальник </w:t>
      </w:r>
      <w:r>
        <w:rPr>
          <w:rFonts w:ascii="Times New Roman" w:hAnsi="Times New Roman"/>
          <w:sz w:val="28"/>
          <w:szCs w:val="28"/>
        </w:rPr>
        <w:t>отделения судебных приставов</w:t>
      </w:r>
      <w:r w:rsidRPr="0028316F">
        <w:rPr>
          <w:rFonts w:ascii="Times New Roman" w:hAnsi="Times New Roman"/>
          <w:sz w:val="28"/>
          <w:szCs w:val="28"/>
        </w:rPr>
        <w:t xml:space="preserve"> по «Карсунскому району»  (по согласованию)</w:t>
      </w:r>
    </w:p>
    <w:p w:rsidR="006C5A97" w:rsidRDefault="006C5A97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t xml:space="preserve">- </w:t>
      </w:r>
      <w:r w:rsidR="001E33DB" w:rsidRPr="0028316F">
        <w:rPr>
          <w:rFonts w:ascii="Times New Roman" w:hAnsi="Times New Roman"/>
          <w:sz w:val="28"/>
          <w:szCs w:val="28"/>
        </w:rPr>
        <w:t>д</w:t>
      </w:r>
      <w:r w:rsidR="00EB1183" w:rsidRPr="0028316F">
        <w:rPr>
          <w:rFonts w:ascii="Times New Roman" w:hAnsi="Times New Roman"/>
          <w:sz w:val="28"/>
          <w:szCs w:val="28"/>
        </w:rPr>
        <w:t xml:space="preserve">иректор </w:t>
      </w:r>
      <w:r w:rsidR="00163CD9">
        <w:rPr>
          <w:rFonts w:ascii="Times New Roman" w:hAnsi="Times New Roman"/>
          <w:sz w:val="28"/>
          <w:szCs w:val="28"/>
        </w:rPr>
        <w:t>муниципального унитарного предприятия</w:t>
      </w:r>
      <w:r w:rsidR="006C5A97">
        <w:rPr>
          <w:rFonts w:ascii="Times New Roman" w:hAnsi="Times New Roman"/>
          <w:sz w:val="28"/>
          <w:szCs w:val="28"/>
        </w:rPr>
        <w:t xml:space="preserve"> «Ремонтно-строительный участок</w:t>
      </w:r>
      <w:r w:rsidR="00163CD9">
        <w:rPr>
          <w:rFonts w:ascii="Times New Roman" w:hAnsi="Times New Roman"/>
          <w:sz w:val="28"/>
          <w:szCs w:val="28"/>
        </w:rPr>
        <w:t>»</w:t>
      </w:r>
      <w:r w:rsidR="00EB1183" w:rsidRPr="0028316F">
        <w:rPr>
          <w:rFonts w:ascii="Times New Roman" w:hAnsi="Times New Roman"/>
          <w:sz w:val="28"/>
          <w:szCs w:val="28"/>
        </w:rPr>
        <w:t xml:space="preserve"> </w:t>
      </w:r>
      <w:r w:rsidR="009C6F01">
        <w:rPr>
          <w:rFonts w:ascii="Times New Roman" w:hAnsi="Times New Roman"/>
          <w:sz w:val="28"/>
          <w:szCs w:val="28"/>
        </w:rPr>
        <w:t>(по согласованию).</w:t>
      </w:r>
    </w:p>
    <w:p w:rsidR="0028316F" w:rsidRP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28316F" w:rsidP="0028316F">
      <w:pPr>
        <w:pStyle w:val="af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</w:t>
      </w: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28316F" w:rsidRDefault="0028316F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28316F" w:rsidSect="0028316F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AC53C3" w:rsidRPr="0028316F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28316F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28316F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28316F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28316F">
        <w:rPr>
          <w:rFonts w:ascii="Times New Roman" w:hAnsi="Times New Roman"/>
          <w:sz w:val="28"/>
          <w:szCs w:val="28"/>
        </w:rPr>
        <w:lastRenderedPageBreak/>
        <w:tab/>
      </w: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D42D4" w:rsidRPr="0028316F" w:rsidRDefault="000D42D4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Pr="0028316F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13B8B">
        <w:rPr>
          <w:rFonts w:ascii="Times New Roman" w:hAnsi="Times New Roman"/>
          <w:sz w:val="28"/>
          <w:szCs w:val="28"/>
        </w:rPr>
        <w:t xml:space="preserve">    </w:t>
      </w:r>
    </w:p>
    <w:sectPr w:rsidR="00013B8B" w:rsidRPr="00EB1183" w:rsidSect="00013B8B">
      <w:type w:val="continuous"/>
      <w:pgSz w:w="11906" w:h="16838"/>
      <w:pgMar w:top="1134" w:right="567" w:bottom="1134" w:left="1701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238" w:rsidRDefault="00761238" w:rsidP="00861B60">
      <w:r>
        <w:separator/>
      </w:r>
    </w:p>
  </w:endnote>
  <w:endnote w:type="continuationSeparator" w:id="0">
    <w:p w:rsidR="00761238" w:rsidRDefault="00761238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238" w:rsidRDefault="00761238" w:rsidP="00861B60">
      <w:r>
        <w:separator/>
      </w:r>
    </w:p>
  </w:footnote>
  <w:footnote w:type="continuationSeparator" w:id="0">
    <w:p w:rsidR="00761238" w:rsidRDefault="00761238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0875"/>
      <w:docPartObj>
        <w:docPartGallery w:val="Page Numbers (Top of Page)"/>
        <w:docPartUnique/>
      </w:docPartObj>
    </w:sdtPr>
    <w:sdtContent>
      <w:p w:rsidR="0028316F" w:rsidRDefault="00E911DB">
        <w:pPr>
          <w:pStyle w:val="aa"/>
          <w:jc w:val="center"/>
        </w:pPr>
        <w:fldSimple w:instr=" PAGE   \* MERGEFORMAT ">
          <w:r w:rsidR="00C13B43">
            <w:rPr>
              <w:noProof/>
            </w:rPr>
            <w:t>2</w:t>
          </w:r>
        </w:fldSimple>
      </w:p>
    </w:sdtContent>
  </w:sdt>
  <w:p w:rsidR="0028316F" w:rsidRDefault="0028316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637CF"/>
    <w:rsid w:val="000D42D4"/>
    <w:rsid w:val="000F10E9"/>
    <w:rsid w:val="00163CD9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B55AE"/>
    <w:rsid w:val="001D29E5"/>
    <w:rsid w:val="001E17B9"/>
    <w:rsid w:val="001E2175"/>
    <w:rsid w:val="001E33DB"/>
    <w:rsid w:val="001F710B"/>
    <w:rsid w:val="00202EC0"/>
    <w:rsid w:val="00214464"/>
    <w:rsid w:val="00221F72"/>
    <w:rsid w:val="00244C0E"/>
    <w:rsid w:val="00282F41"/>
    <w:rsid w:val="0028316F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67D2"/>
    <w:rsid w:val="00367F5A"/>
    <w:rsid w:val="00374970"/>
    <w:rsid w:val="00392737"/>
    <w:rsid w:val="00394971"/>
    <w:rsid w:val="003B1A41"/>
    <w:rsid w:val="003B4CAE"/>
    <w:rsid w:val="003C41AA"/>
    <w:rsid w:val="003C797A"/>
    <w:rsid w:val="00415462"/>
    <w:rsid w:val="004278F8"/>
    <w:rsid w:val="004331C9"/>
    <w:rsid w:val="0043608F"/>
    <w:rsid w:val="0045271E"/>
    <w:rsid w:val="00460011"/>
    <w:rsid w:val="004709F0"/>
    <w:rsid w:val="00470F7C"/>
    <w:rsid w:val="004723BB"/>
    <w:rsid w:val="00472C5C"/>
    <w:rsid w:val="0047347F"/>
    <w:rsid w:val="00485472"/>
    <w:rsid w:val="0049447D"/>
    <w:rsid w:val="00495F50"/>
    <w:rsid w:val="004A529D"/>
    <w:rsid w:val="004B4A6D"/>
    <w:rsid w:val="004D0D60"/>
    <w:rsid w:val="00533CC7"/>
    <w:rsid w:val="00553C15"/>
    <w:rsid w:val="005C7AB5"/>
    <w:rsid w:val="005D3E2D"/>
    <w:rsid w:val="005D56F6"/>
    <w:rsid w:val="00616893"/>
    <w:rsid w:val="00652B82"/>
    <w:rsid w:val="006545A9"/>
    <w:rsid w:val="00687E04"/>
    <w:rsid w:val="006A2748"/>
    <w:rsid w:val="006B20C4"/>
    <w:rsid w:val="006C1173"/>
    <w:rsid w:val="006C15A7"/>
    <w:rsid w:val="006C5A97"/>
    <w:rsid w:val="006E3429"/>
    <w:rsid w:val="006F602F"/>
    <w:rsid w:val="00712427"/>
    <w:rsid w:val="00761238"/>
    <w:rsid w:val="00781E25"/>
    <w:rsid w:val="00797285"/>
    <w:rsid w:val="007A33F4"/>
    <w:rsid w:val="007B2A64"/>
    <w:rsid w:val="007C0513"/>
    <w:rsid w:val="007D2690"/>
    <w:rsid w:val="007E2116"/>
    <w:rsid w:val="00832865"/>
    <w:rsid w:val="00861B60"/>
    <w:rsid w:val="008D4E47"/>
    <w:rsid w:val="00913A32"/>
    <w:rsid w:val="00914C1B"/>
    <w:rsid w:val="00933AFA"/>
    <w:rsid w:val="00941722"/>
    <w:rsid w:val="009571AB"/>
    <w:rsid w:val="00960FDA"/>
    <w:rsid w:val="00965240"/>
    <w:rsid w:val="009C6F01"/>
    <w:rsid w:val="009F6BA4"/>
    <w:rsid w:val="00A04272"/>
    <w:rsid w:val="00A140BD"/>
    <w:rsid w:val="00A35463"/>
    <w:rsid w:val="00A4193A"/>
    <w:rsid w:val="00A93E5A"/>
    <w:rsid w:val="00AC53C3"/>
    <w:rsid w:val="00AC5F25"/>
    <w:rsid w:val="00AE18C2"/>
    <w:rsid w:val="00AF376C"/>
    <w:rsid w:val="00AF6319"/>
    <w:rsid w:val="00B269C1"/>
    <w:rsid w:val="00B30747"/>
    <w:rsid w:val="00B41CA3"/>
    <w:rsid w:val="00B63356"/>
    <w:rsid w:val="00B646DE"/>
    <w:rsid w:val="00B83C33"/>
    <w:rsid w:val="00B876D4"/>
    <w:rsid w:val="00B936D7"/>
    <w:rsid w:val="00BB1BA8"/>
    <w:rsid w:val="00BC5472"/>
    <w:rsid w:val="00BD6FFA"/>
    <w:rsid w:val="00BF59FC"/>
    <w:rsid w:val="00C13B43"/>
    <w:rsid w:val="00C16A0B"/>
    <w:rsid w:val="00C35698"/>
    <w:rsid w:val="00C7799C"/>
    <w:rsid w:val="00CD5089"/>
    <w:rsid w:val="00CD7F66"/>
    <w:rsid w:val="00CF2308"/>
    <w:rsid w:val="00CF551C"/>
    <w:rsid w:val="00D20DE6"/>
    <w:rsid w:val="00D251DA"/>
    <w:rsid w:val="00D426C2"/>
    <w:rsid w:val="00D57654"/>
    <w:rsid w:val="00DC028D"/>
    <w:rsid w:val="00E011AA"/>
    <w:rsid w:val="00E10A46"/>
    <w:rsid w:val="00E22CA5"/>
    <w:rsid w:val="00E40243"/>
    <w:rsid w:val="00E51C09"/>
    <w:rsid w:val="00E7274F"/>
    <w:rsid w:val="00E86557"/>
    <w:rsid w:val="00E87524"/>
    <w:rsid w:val="00E911DB"/>
    <w:rsid w:val="00E95962"/>
    <w:rsid w:val="00EA158B"/>
    <w:rsid w:val="00EB1183"/>
    <w:rsid w:val="00EC02DF"/>
    <w:rsid w:val="00EC318A"/>
    <w:rsid w:val="00EC74BC"/>
    <w:rsid w:val="00EF59BE"/>
    <w:rsid w:val="00F03412"/>
    <w:rsid w:val="00F1298D"/>
    <w:rsid w:val="00F50B9E"/>
    <w:rsid w:val="00F63BE2"/>
    <w:rsid w:val="00F825E7"/>
    <w:rsid w:val="00FA355C"/>
    <w:rsid w:val="00FA63E4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10</cp:revision>
  <cp:lastPrinted>2015-03-17T10:31:00Z</cp:lastPrinted>
  <dcterms:created xsi:type="dcterms:W3CDTF">2015-03-16T11:59:00Z</dcterms:created>
  <dcterms:modified xsi:type="dcterms:W3CDTF">2015-03-18T10:25:00Z</dcterms:modified>
</cp:coreProperties>
</file>