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ABB" w:rsidRPr="001761CD" w:rsidRDefault="00276ABB" w:rsidP="00376F0E">
      <w:pPr>
        <w:pStyle w:val="1"/>
        <w:spacing w:before="0"/>
        <w:jc w:val="center"/>
        <w:rPr>
          <w:rFonts w:ascii="PT Astra Serif" w:hAnsi="PT Astra Serif"/>
          <w:b w:val="0"/>
          <w:color w:val="0D0D0D" w:themeColor="text1" w:themeTint="F2"/>
        </w:rPr>
      </w:pPr>
      <w:r w:rsidRPr="00376F0E">
        <w:rPr>
          <w:color w:val="0D0D0D" w:themeColor="text1" w:themeTint="F2"/>
        </w:rPr>
        <w:t>ДОПОЛНИТЕЛЬНОЕ СОГЛАШЕНИЕ</w:t>
      </w:r>
      <w:r w:rsidR="00376F0E">
        <w:rPr>
          <w:color w:val="0D0D0D" w:themeColor="text1" w:themeTint="F2"/>
        </w:rPr>
        <w:t xml:space="preserve"> </w:t>
      </w:r>
      <w:r w:rsidR="00376F0E" w:rsidRPr="001761CD">
        <w:rPr>
          <w:rFonts w:ascii="PT Astra Serif" w:hAnsi="PT Astra Serif"/>
          <w:b w:val="0"/>
          <w:color w:val="0D0D0D" w:themeColor="text1" w:themeTint="F2"/>
        </w:rPr>
        <w:t>(рег. № 55)</w:t>
      </w:r>
      <w:bookmarkStart w:id="0" w:name="_GoBack"/>
      <w:bookmarkEnd w:id="0"/>
    </w:p>
    <w:p w:rsidR="005C2CA4" w:rsidRPr="00376F0E" w:rsidRDefault="00EE517A" w:rsidP="00376F0E">
      <w:pPr>
        <w:widowControl w:val="0"/>
        <w:jc w:val="center"/>
        <w:rPr>
          <w:rFonts w:ascii="PT Astra Serif" w:hAnsi="PT Astra Serif"/>
          <w:b/>
          <w:color w:val="0D0D0D" w:themeColor="text1" w:themeTint="F2"/>
          <w:sz w:val="27"/>
          <w:szCs w:val="27"/>
        </w:rPr>
      </w:pPr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>к соглашению</w:t>
      </w:r>
      <w:r w:rsidR="00276ABB"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</w:t>
      </w:r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о передаче </w:t>
      </w:r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>администрации муниципального образования «</w:t>
      </w:r>
      <w:proofErr w:type="spellStart"/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>Карсунский</w:t>
      </w:r>
      <w:proofErr w:type="spellEnd"/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район» Ульяновской области</w:t>
      </w:r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</w:t>
      </w:r>
      <w:proofErr w:type="gramStart"/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осуществлени</w:t>
      </w:r>
      <w:r w:rsidR="00276ABB"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я части полномочий</w:t>
      </w:r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администрации муниципального образования</w:t>
      </w:r>
      <w:proofErr w:type="gramEnd"/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</w:t>
      </w:r>
      <w:proofErr w:type="spellStart"/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Новопогореловское</w:t>
      </w:r>
      <w:proofErr w:type="spellEnd"/>
      <w:r w:rsidR="00276ABB"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сельское</w:t>
      </w:r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поселение </w:t>
      </w:r>
      <w:proofErr w:type="spellStart"/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Карсунского</w:t>
      </w:r>
      <w:proofErr w:type="spellEnd"/>
      <w:r w:rsidRPr="00376F0E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района Ульяновской области по решению вопроса местного значения </w:t>
      </w:r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по контролю за исполнением бюджета поселения </w:t>
      </w:r>
    </w:p>
    <w:p w:rsidR="00EE517A" w:rsidRPr="00376F0E" w:rsidRDefault="00986461" w:rsidP="00376F0E">
      <w:pPr>
        <w:widowControl w:val="0"/>
        <w:jc w:val="center"/>
        <w:rPr>
          <w:rFonts w:ascii="PT Astra Serif" w:hAnsi="PT Astra Serif"/>
          <w:b/>
          <w:color w:val="0D0D0D" w:themeColor="text1" w:themeTint="F2"/>
          <w:sz w:val="27"/>
          <w:szCs w:val="27"/>
        </w:rPr>
      </w:pPr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>от 19.01.2021</w:t>
      </w:r>
      <w:r w:rsidR="00EE517A"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№</w:t>
      </w:r>
      <w:r w:rsidR="00551CEA"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</w:t>
      </w:r>
      <w:r w:rsidRPr="00376F0E">
        <w:rPr>
          <w:rFonts w:ascii="PT Astra Serif" w:hAnsi="PT Astra Serif"/>
          <w:b/>
          <w:color w:val="0D0D0D" w:themeColor="text1" w:themeTint="F2"/>
          <w:sz w:val="27"/>
          <w:szCs w:val="27"/>
        </w:rPr>
        <w:t>5</w:t>
      </w:r>
    </w:p>
    <w:p w:rsidR="00EE517A" w:rsidRPr="00224BAD" w:rsidRDefault="00EE517A" w:rsidP="004B481E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E517A" w:rsidRPr="00224BAD" w:rsidRDefault="00EE517A" w:rsidP="004B481E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224BAD">
        <w:rPr>
          <w:rFonts w:ascii="PT Astra Serif" w:hAnsi="PT Astra Serif"/>
          <w:sz w:val="27"/>
          <w:szCs w:val="27"/>
        </w:rPr>
        <w:t>с. Новое Погорелово</w:t>
      </w:r>
      <w:r w:rsidRPr="00224BAD">
        <w:rPr>
          <w:rFonts w:ascii="PT Astra Serif" w:hAnsi="PT Astra Serif"/>
          <w:sz w:val="27"/>
          <w:szCs w:val="27"/>
        </w:rPr>
        <w:tab/>
        <w:t xml:space="preserve">                        </w:t>
      </w:r>
      <w:r w:rsidR="004B481E" w:rsidRPr="00224BAD">
        <w:rPr>
          <w:rFonts w:ascii="PT Astra Serif" w:hAnsi="PT Astra Serif"/>
          <w:sz w:val="27"/>
          <w:szCs w:val="27"/>
        </w:rPr>
        <w:t xml:space="preserve">                             </w:t>
      </w:r>
      <w:r w:rsidR="00BE479F">
        <w:rPr>
          <w:rFonts w:ascii="PT Astra Serif" w:hAnsi="PT Astra Serif"/>
          <w:sz w:val="27"/>
          <w:szCs w:val="27"/>
        </w:rPr>
        <w:t xml:space="preserve"> </w:t>
      </w:r>
      <w:r w:rsidR="004B481E" w:rsidRPr="00224BAD">
        <w:rPr>
          <w:rFonts w:ascii="PT Astra Serif" w:hAnsi="PT Astra Serif"/>
          <w:sz w:val="27"/>
          <w:szCs w:val="27"/>
        </w:rPr>
        <w:t xml:space="preserve"> </w:t>
      </w:r>
      <w:r w:rsidR="00376F0E">
        <w:rPr>
          <w:rFonts w:ascii="PT Astra Serif" w:hAnsi="PT Astra Serif"/>
          <w:sz w:val="27"/>
          <w:szCs w:val="27"/>
        </w:rPr>
        <w:t xml:space="preserve">         </w:t>
      </w:r>
      <w:r w:rsidR="004B481E" w:rsidRPr="00224BAD">
        <w:rPr>
          <w:rFonts w:ascii="PT Astra Serif" w:hAnsi="PT Astra Serif"/>
          <w:sz w:val="27"/>
          <w:szCs w:val="27"/>
        </w:rPr>
        <w:t xml:space="preserve"> </w:t>
      </w:r>
      <w:r w:rsidR="00376F0E">
        <w:rPr>
          <w:rFonts w:ascii="PT Astra Serif" w:hAnsi="PT Astra Serif"/>
          <w:sz w:val="27"/>
          <w:szCs w:val="27"/>
        </w:rPr>
        <w:t xml:space="preserve">22 ноября </w:t>
      </w:r>
      <w:r w:rsidR="00986461" w:rsidRPr="00224BAD">
        <w:rPr>
          <w:rFonts w:ascii="PT Astra Serif" w:hAnsi="PT Astra Serif"/>
          <w:sz w:val="27"/>
          <w:szCs w:val="27"/>
        </w:rPr>
        <w:t>2021</w:t>
      </w:r>
      <w:r w:rsidR="004B481E" w:rsidRPr="00224BAD">
        <w:rPr>
          <w:rFonts w:ascii="PT Astra Serif" w:hAnsi="PT Astra Serif"/>
          <w:sz w:val="27"/>
          <w:szCs w:val="27"/>
        </w:rPr>
        <w:t xml:space="preserve"> г.</w:t>
      </w:r>
    </w:p>
    <w:p w:rsidR="00EE517A" w:rsidRPr="00224BAD" w:rsidRDefault="00EE517A" w:rsidP="004B481E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224BAD" w:rsidRDefault="00EE517A" w:rsidP="004B481E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224BAD">
        <w:rPr>
          <w:rFonts w:ascii="PT Astra Serif" w:hAnsi="PT Astra Serif"/>
          <w:sz w:val="27"/>
          <w:szCs w:val="27"/>
        </w:rPr>
        <w:t xml:space="preserve"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муниципального образования </w:t>
      </w:r>
      <w:proofErr w:type="spellStart"/>
      <w:r w:rsidRPr="00224BAD">
        <w:rPr>
          <w:rFonts w:ascii="PT Astra Serif" w:hAnsi="PT Astra Serif"/>
          <w:sz w:val="27"/>
          <w:szCs w:val="27"/>
        </w:rPr>
        <w:t>Новопогореловское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</w:t>
      </w:r>
      <w:r w:rsidR="00C10DB5">
        <w:rPr>
          <w:rFonts w:ascii="PT Astra Serif" w:hAnsi="PT Astra Serif"/>
          <w:sz w:val="27"/>
          <w:szCs w:val="27"/>
        </w:rPr>
        <w:t xml:space="preserve"> в лице</w:t>
      </w:r>
      <w:r w:rsidRPr="00224BAD">
        <w:rPr>
          <w:rFonts w:ascii="PT Astra Serif" w:hAnsi="PT Astra Serif"/>
          <w:sz w:val="27"/>
          <w:szCs w:val="27"/>
        </w:rPr>
        <w:t xml:space="preserve"> Главы администрации муниципального образования </w:t>
      </w:r>
      <w:proofErr w:type="spellStart"/>
      <w:r w:rsidRPr="00224BAD">
        <w:rPr>
          <w:rFonts w:ascii="PT Astra Serif" w:hAnsi="PT Astra Serif"/>
          <w:sz w:val="27"/>
          <w:szCs w:val="27"/>
        </w:rPr>
        <w:t>Новопогореловское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района Ульяновской области </w:t>
      </w:r>
      <w:proofErr w:type="spellStart"/>
      <w:r w:rsidRPr="00224BAD">
        <w:rPr>
          <w:rFonts w:ascii="PT Astra Serif" w:hAnsi="PT Astra Serif"/>
          <w:sz w:val="27"/>
          <w:szCs w:val="27"/>
        </w:rPr>
        <w:t>Галныкина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Алексея Евгеньевича, действующего на основании Устава муниципального</w:t>
      </w:r>
      <w:proofErr w:type="gramEnd"/>
      <w:r w:rsidRPr="00224BAD">
        <w:rPr>
          <w:rFonts w:ascii="PT Astra Serif" w:hAnsi="PT Astra Serif"/>
          <w:sz w:val="27"/>
          <w:szCs w:val="27"/>
        </w:rPr>
        <w:t xml:space="preserve"> </w:t>
      </w:r>
      <w:proofErr w:type="gramStart"/>
      <w:r w:rsidRPr="00224BAD">
        <w:rPr>
          <w:rFonts w:ascii="PT Astra Serif" w:hAnsi="PT Astra Serif"/>
          <w:sz w:val="27"/>
          <w:szCs w:val="27"/>
        </w:rPr>
        <w:t xml:space="preserve">образования </w:t>
      </w:r>
      <w:proofErr w:type="spellStart"/>
      <w:r w:rsidRPr="00224BAD">
        <w:rPr>
          <w:rFonts w:ascii="PT Astra Serif" w:hAnsi="PT Astra Serif"/>
          <w:sz w:val="27"/>
          <w:szCs w:val="27"/>
        </w:rPr>
        <w:t>Новопогореловское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района Ульяновской области, с одной стороны, и администрация муниципального образования «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 муниципального района», в лице Главы администрации муниципального образования «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942559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Pr="00224BAD">
        <w:rPr>
          <w:rFonts w:ascii="PT Astra Serif" w:hAnsi="PT Astra Serif"/>
          <w:sz w:val="27"/>
          <w:szCs w:val="27"/>
        </w:rPr>
        <w:t>, действующего на основании Устава муниципального образования «</w:t>
      </w:r>
      <w:proofErr w:type="spellStart"/>
      <w:r w:rsidRPr="00224BAD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224BAD">
        <w:rPr>
          <w:rFonts w:ascii="PT Astra Serif" w:hAnsi="PT Astra Serif"/>
          <w:sz w:val="27"/>
          <w:szCs w:val="27"/>
        </w:rPr>
        <w:t xml:space="preserve"> район» Ульяновской области, с другой стороны, вместе в дальнейшем именуемые «Стороны», заключили настоящее </w:t>
      </w:r>
      <w:r w:rsidR="0099608E" w:rsidRPr="00224BAD">
        <w:rPr>
          <w:rFonts w:ascii="PT Astra Serif" w:hAnsi="PT Astra Serif"/>
          <w:sz w:val="27"/>
          <w:szCs w:val="27"/>
        </w:rPr>
        <w:t>дополнительное</w:t>
      </w:r>
      <w:proofErr w:type="gramEnd"/>
      <w:r w:rsidR="0099608E" w:rsidRPr="00224BAD">
        <w:rPr>
          <w:rFonts w:ascii="PT Astra Serif" w:hAnsi="PT Astra Serif"/>
          <w:sz w:val="27"/>
          <w:szCs w:val="27"/>
        </w:rPr>
        <w:t xml:space="preserve"> </w:t>
      </w:r>
      <w:r w:rsidRPr="00224BAD">
        <w:rPr>
          <w:rFonts w:ascii="PT Astra Serif" w:hAnsi="PT Astra Serif"/>
          <w:sz w:val="27"/>
          <w:szCs w:val="27"/>
        </w:rPr>
        <w:t xml:space="preserve">соглашение </w:t>
      </w:r>
      <w:r w:rsidR="00E51F2B" w:rsidRPr="00224BAD">
        <w:rPr>
          <w:rFonts w:ascii="PT Astra Serif" w:hAnsi="PT Astra Serif"/>
          <w:sz w:val="27"/>
          <w:szCs w:val="27"/>
        </w:rPr>
        <w:t xml:space="preserve">к соглашению 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224BAD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224BAD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224BAD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 </w:t>
      </w:r>
      <w:proofErr w:type="gramStart"/>
      <w:r w:rsidR="00E51F2B" w:rsidRPr="00224BAD">
        <w:rPr>
          <w:rFonts w:ascii="PT Astra Serif" w:hAnsi="PT Astra Serif"/>
          <w:bCs/>
          <w:sz w:val="27"/>
          <w:szCs w:val="27"/>
        </w:rPr>
        <w:t xml:space="preserve">осуществления части полномочий администрации </w:t>
      </w:r>
      <w:r w:rsidRPr="00224BAD">
        <w:rPr>
          <w:rFonts w:ascii="PT Astra Serif" w:hAnsi="PT Astra Serif"/>
          <w:bCs/>
          <w:sz w:val="27"/>
          <w:szCs w:val="27"/>
        </w:rPr>
        <w:t>муниципального образования</w:t>
      </w:r>
      <w:proofErr w:type="gramEnd"/>
      <w:r w:rsidRPr="00224BAD">
        <w:rPr>
          <w:rFonts w:ascii="PT Astra Serif" w:hAnsi="PT Astra Serif"/>
          <w:bCs/>
          <w:sz w:val="27"/>
          <w:szCs w:val="27"/>
        </w:rPr>
        <w:t xml:space="preserve"> </w:t>
      </w:r>
      <w:proofErr w:type="spellStart"/>
      <w:r w:rsidRPr="00224BAD">
        <w:rPr>
          <w:rFonts w:ascii="PT Astra Serif" w:hAnsi="PT Astra Serif"/>
          <w:bCs/>
          <w:sz w:val="27"/>
          <w:szCs w:val="27"/>
        </w:rPr>
        <w:t>Новопогореловское</w:t>
      </w:r>
      <w:proofErr w:type="spellEnd"/>
      <w:r w:rsidRPr="00224BAD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224BAD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224BAD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99608E" w:rsidRPr="00224BAD">
        <w:rPr>
          <w:rFonts w:ascii="PT Astra Serif" w:hAnsi="PT Astra Serif"/>
          <w:sz w:val="27"/>
          <w:szCs w:val="27"/>
        </w:rPr>
        <w:t>по</w:t>
      </w:r>
      <w:r w:rsidR="00E51F2B" w:rsidRPr="00224BAD">
        <w:rPr>
          <w:rFonts w:ascii="PT Astra Serif" w:hAnsi="PT Astra Serif"/>
          <w:sz w:val="27"/>
          <w:szCs w:val="27"/>
        </w:rPr>
        <w:t xml:space="preserve"> контролю за исполнением бюд</w:t>
      </w:r>
      <w:r w:rsidR="00986461" w:rsidRPr="00224BAD">
        <w:rPr>
          <w:rFonts w:ascii="PT Astra Serif" w:hAnsi="PT Astra Serif"/>
          <w:sz w:val="27"/>
          <w:szCs w:val="27"/>
        </w:rPr>
        <w:t>жета поселения от 19.01.2021 № 5</w:t>
      </w:r>
      <w:r w:rsidR="00E51F2B" w:rsidRPr="00224BAD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</w:p>
    <w:p w:rsidR="00276ABB" w:rsidRPr="00224BAD" w:rsidRDefault="00276ABB" w:rsidP="00276ABB">
      <w:pPr>
        <w:pStyle w:val="aa"/>
        <w:widowControl w:val="0"/>
        <w:numPr>
          <w:ilvl w:val="0"/>
          <w:numId w:val="3"/>
        </w:numPr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224BAD">
        <w:rPr>
          <w:rFonts w:ascii="PT Astra Serif" w:hAnsi="PT Astra Serif"/>
          <w:sz w:val="27"/>
          <w:szCs w:val="27"/>
        </w:rPr>
        <w:t>Изложить раздел 9. «Реквизиты и подписи Сторон» в новой редакции:</w:t>
      </w:r>
    </w:p>
    <w:p w:rsidR="00986461" w:rsidRPr="00224BAD" w:rsidRDefault="00986461" w:rsidP="004B481E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</w:p>
    <w:p w:rsidR="00E51F2B" w:rsidRPr="00224BAD" w:rsidRDefault="00276ABB" w:rsidP="00986461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  <w:r w:rsidRPr="00224BAD">
        <w:rPr>
          <w:rFonts w:ascii="PT Astra Serif" w:hAnsi="PT Astra Serif"/>
          <w:sz w:val="27"/>
          <w:szCs w:val="27"/>
        </w:rPr>
        <w:t>«</w:t>
      </w:r>
      <w:r w:rsidR="00986461" w:rsidRPr="00224BAD">
        <w:rPr>
          <w:rFonts w:ascii="PT Astra Serif" w:hAnsi="PT Astra Serif"/>
          <w:sz w:val="27"/>
          <w:szCs w:val="27"/>
        </w:rPr>
        <w:t>9</w:t>
      </w:r>
      <w:r w:rsidRPr="00224BAD">
        <w:rPr>
          <w:rFonts w:ascii="PT Astra Serif" w:hAnsi="PT Astra Serif"/>
          <w:sz w:val="27"/>
          <w:szCs w:val="27"/>
        </w:rPr>
        <w:t>.</w:t>
      </w:r>
      <w:r w:rsidR="00986461" w:rsidRPr="00224BAD">
        <w:rPr>
          <w:rFonts w:ascii="PT Astra Serif" w:hAnsi="PT Astra Serif"/>
          <w:sz w:val="27"/>
          <w:szCs w:val="27"/>
        </w:rPr>
        <w:t xml:space="preserve"> </w:t>
      </w:r>
      <w:r w:rsidR="00E51F2B" w:rsidRPr="00224BAD">
        <w:rPr>
          <w:rFonts w:ascii="PT Astra Serif" w:hAnsi="PT Astra Serif"/>
          <w:sz w:val="27"/>
          <w:szCs w:val="27"/>
        </w:rPr>
        <w:t>Реквизиты и подписи Сторон</w:t>
      </w:r>
    </w:p>
    <w:p w:rsidR="00986461" w:rsidRPr="00224BAD" w:rsidRDefault="00986461" w:rsidP="00986461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986461" w:rsidRPr="00224BAD" w:rsidTr="00942559">
        <w:tc>
          <w:tcPr>
            <w:tcW w:w="4927" w:type="dxa"/>
          </w:tcPr>
          <w:p w:rsidR="00986461" w:rsidRPr="00224BAD" w:rsidRDefault="00986461" w:rsidP="00CB4338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</w:tc>
        <w:tc>
          <w:tcPr>
            <w:tcW w:w="4927" w:type="dxa"/>
          </w:tcPr>
          <w:p w:rsidR="00986461" w:rsidRPr="00224BAD" w:rsidRDefault="00986461" w:rsidP="00CB4338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Муниципальный район:</w:t>
            </w:r>
          </w:p>
        </w:tc>
      </w:tr>
      <w:tr w:rsidR="00986461" w:rsidRPr="00224BAD" w:rsidTr="00942559">
        <w:trPr>
          <w:trHeight w:val="556"/>
        </w:trPr>
        <w:tc>
          <w:tcPr>
            <w:tcW w:w="4927" w:type="dxa"/>
          </w:tcPr>
          <w:p w:rsidR="00986461" w:rsidRPr="00224BAD" w:rsidRDefault="00986461" w:rsidP="00CB433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86461" w:rsidRPr="00224BAD" w:rsidRDefault="00986461" w:rsidP="00CB433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Администрация муниципального образования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Новопогореловское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поселение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986461" w:rsidRPr="00224BAD" w:rsidRDefault="00986461" w:rsidP="00CB4338">
            <w:pPr>
              <w:pStyle w:val="a8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proofErr w:type="gram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Pr="00224BAD">
              <w:rPr>
                <w:rFonts w:ascii="PT Astra Serif" w:hAnsi="PT Astra Serif" w:cs="Tahoma"/>
                <w:sz w:val="27"/>
                <w:szCs w:val="27"/>
              </w:rPr>
              <w:t>433240, Ульянов-</w:t>
            </w:r>
            <w:proofErr w:type="spellStart"/>
            <w:r w:rsidRPr="00224BAD">
              <w:rPr>
                <w:rFonts w:ascii="PT Astra Serif" w:hAnsi="PT Astra Serif" w:cs="Tahoma"/>
                <w:sz w:val="27"/>
                <w:szCs w:val="27"/>
              </w:rPr>
              <w:t>ская</w:t>
            </w:r>
            <w:proofErr w:type="spellEnd"/>
            <w:r w:rsidRPr="00224BAD">
              <w:rPr>
                <w:rFonts w:ascii="PT Astra Serif" w:hAnsi="PT Astra Serif" w:cs="Tahoma"/>
                <w:sz w:val="27"/>
                <w:szCs w:val="27"/>
              </w:rPr>
              <w:t xml:space="preserve"> область, </w:t>
            </w:r>
            <w:proofErr w:type="spellStart"/>
            <w:r w:rsidRPr="00224BAD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224BAD">
              <w:rPr>
                <w:rFonts w:ascii="PT Astra Serif" w:hAnsi="PT Astra Serif" w:cs="Tahoma"/>
                <w:sz w:val="27"/>
                <w:szCs w:val="27"/>
              </w:rPr>
              <w:t xml:space="preserve"> район, с. Но-вое Погорелово, ул. Центральная, д. 2</w:t>
            </w:r>
            <w:proofErr w:type="gramEnd"/>
          </w:p>
          <w:p w:rsidR="00986461" w:rsidRPr="00224BAD" w:rsidRDefault="00986461" w:rsidP="00CB4338">
            <w:pPr>
              <w:pStyle w:val="a8"/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proofErr w:type="gram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Почтовый адрес:</w:t>
            </w:r>
            <w:r w:rsidRPr="00224BAD">
              <w:rPr>
                <w:rFonts w:ascii="PT Astra Serif" w:hAnsi="PT Astra Serif" w:cs="Tahoma"/>
                <w:sz w:val="27"/>
                <w:szCs w:val="27"/>
              </w:rPr>
              <w:t xml:space="preserve"> 433240, Ульяновская область, </w:t>
            </w:r>
            <w:proofErr w:type="spellStart"/>
            <w:r w:rsidRPr="00224BAD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224BAD">
              <w:rPr>
                <w:rFonts w:ascii="PT Astra Serif" w:hAnsi="PT Astra Serif" w:cs="Tahoma"/>
                <w:sz w:val="27"/>
                <w:szCs w:val="27"/>
              </w:rPr>
              <w:t xml:space="preserve"> район, с. Новое Погорелово, ул. Центральная, д. 2</w:t>
            </w:r>
            <w:proofErr w:type="gramEnd"/>
          </w:p>
        </w:tc>
        <w:tc>
          <w:tcPr>
            <w:tcW w:w="4927" w:type="dxa"/>
          </w:tcPr>
          <w:p w:rsidR="00986461" w:rsidRPr="00224BAD" w:rsidRDefault="00986461" w:rsidP="00CB433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86461" w:rsidRPr="00224BAD" w:rsidRDefault="00986461" w:rsidP="00CB433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образования «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Ульяновской области</w:t>
            </w:r>
          </w:p>
          <w:p w:rsidR="00986461" w:rsidRPr="00224BAD" w:rsidRDefault="00986461" w:rsidP="00CB433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42559" w:rsidRDefault="00986461" w:rsidP="0094255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Юридический адрес: 433210, Ульянов</w:t>
            </w:r>
            <w:r w:rsidR="00942559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ская область,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. Карсун, площадь </w:t>
            </w:r>
            <w:r w:rsidR="00942559">
              <w:rPr>
                <w:rFonts w:ascii="PT Astra Serif" w:hAnsi="PT Astra Serif"/>
                <w:bCs/>
                <w:sz w:val="27"/>
                <w:szCs w:val="27"/>
              </w:rPr>
              <w:t xml:space="preserve">    </w:t>
            </w: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30-летия Победы, д. 6</w:t>
            </w:r>
          </w:p>
          <w:p w:rsidR="00B05B55" w:rsidRDefault="00B05B55" w:rsidP="0094255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986461" w:rsidRPr="00224BAD" w:rsidRDefault="00986461" w:rsidP="0094255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 xml:space="preserve">Почтовый адрес: 433210, Ульяновская область,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. Карсун, пл. 30-летия Победы, д. 6</w:t>
            </w:r>
          </w:p>
        </w:tc>
      </w:tr>
      <w:tr w:rsidR="00986461" w:rsidRPr="00224BAD" w:rsidTr="00942559">
        <w:trPr>
          <w:trHeight w:val="4425"/>
        </w:trPr>
        <w:tc>
          <w:tcPr>
            <w:tcW w:w="4927" w:type="dxa"/>
          </w:tcPr>
          <w:p w:rsidR="00942559" w:rsidRDefault="00942559" w:rsidP="0094255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и(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Новопогореловское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сель</w:t>
            </w:r>
            <w:r w:rsidR="00B05B55">
              <w:rPr>
                <w:rFonts w:ascii="PT Astra Serif" w:hAnsi="PT Astra Serif"/>
                <w:sz w:val="27"/>
                <w:szCs w:val="27"/>
              </w:rPr>
              <w:softHyphen/>
            </w:r>
            <w:r>
              <w:rPr>
                <w:rFonts w:ascii="PT Astra Serif" w:hAnsi="PT Astra Serif"/>
                <w:sz w:val="27"/>
                <w:szCs w:val="27"/>
              </w:rPr>
              <w:t xml:space="preserve">ское поселение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02683105630)</w:t>
            </w:r>
          </w:p>
          <w:p w:rsidR="00942559" w:rsidRDefault="00942559" w:rsidP="00942559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ИНН/КПП </w:t>
            </w:r>
            <w:r>
              <w:rPr>
                <w:rFonts w:ascii="PT Astra Serif" w:hAnsi="PT Astra Serif"/>
                <w:sz w:val="27"/>
                <w:szCs w:val="27"/>
              </w:rPr>
              <w:t>7309902494/730901001</w:t>
            </w:r>
          </w:p>
          <w:p w:rsidR="00942559" w:rsidRDefault="00942559" w:rsidP="0094255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942559" w:rsidRDefault="00942559" w:rsidP="0094255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Банковский счёт </w:t>
            </w:r>
            <w:r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942559" w:rsidRDefault="00942559" w:rsidP="0094255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03231643736144506800</w:t>
            </w:r>
          </w:p>
          <w:p w:rsidR="00942559" w:rsidRDefault="00942559" w:rsidP="0094255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942559" w:rsidRDefault="00942559" w:rsidP="0094255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73614450</w:t>
            </w:r>
          </w:p>
          <w:p w:rsidR="00986461" w:rsidRPr="00224BAD" w:rsidRDefault="00942559" w:rsidP="00942559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670</w:t>
            </w:r>
          </w:p>
        </w:tc>
        <w:tc>
          <w:tcPr>
            <w:tcW w:w="4927" w:type="dxa"/>
          </w:tcPr>
          <w:p w:rsidR="00D20E49" w:rsidRDefault="00D20E49" w:rsidP="00D20E4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942559" w:rsidRPr="005F765E" w:rsidRDefault="00942559" w:rsidP="00D20E4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D20E49" w:rsidRPr="005F765E" w:rsidRDefault="00D20E49" w:rsidP="00D20E49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942559" w:rsidRPr="005F765E" w:rsidRDefault="00D20E49" w:rsidP="00D20E4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D20E49" w:rsidRPr="005F765E" w:rsidRDefault="00D20E49" w:rsidP="00D20E4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D20E49" w:rsidRPr="005F765E" w:rsidRDefault="00D20E49" w:rsidP="00D20E49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D20E49" w:rsidRPr="005F765E" w:rsidRDefault="00D20E49" w:rsidP="00D20E4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D20E49" w:rsidRPr="005F765E" w:rsidRDefault="00D20E49" w:rsidP="00D20E49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986461" w:rsidRPr="00224BAD" w:rsidRDefault="00D20E49" w:rsidP="00D20E4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224BAD" w:rsidRDefault="00B8309C" w:rsidP="00C10DB5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</w:t>
      </w:r>
      <w:r w:rsidR="00E51F2B" w:rsidRPr="00224BAD">
        <w:rPr>
          <w:rFonts w:ascii="PT Astra Serif" w:hAnsi="PT Astra Serif"/>
          <w:sz w:val="27"/>
          <w:szCs w:val="27"/>
        </w:rPr>
        <w:t xml:space="preserve">2. </w:t>
      </w:r>
      <w:proofErr w:type="gramStart"/>
      <w:r w:rsidR="00E51F2B" w:rsidRPr="00224BAD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224BAD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224BAD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224BAD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="00EE517A" w:rsidRPr="00224BAD">
        <w:rPr>
          <w:rFonts w:ascii="PT Astra Serif" w:hAnsi="PT Astra Serif"/>
          <w:bCs/>
          <w:sz w:val="27"/>
          <w:szCs w:val="27"/>
        </w:rPr>
        <w:t xml:space="preserve">муниципального образования </w:t>
      </w:r>
      <w:proofErr w:type="spellStart"/>
      <w:r w:rsidR="00EE517A" w:rsidRPr="00224BAD">
        <w:rPr>
          <w:rFonts w:ascii="PT Astra Serif" w:hAnsi="PT Astra Serif"/>
          <w:bCs/>
          <w:sz w:val="27"/>
          <w:szCs w:val="27"/>
        </w:rPr>
        <w:t>Новопогореловское</w:t>
      </w:r>
      <w:proofErr w:type="spellEnd"/>
      <w:r w:rsidR="00EE517A" w:rsidRPr="00224BAD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224BAD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224BAD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224BAD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E51F2B" w:rsidRPr="00224BAD">
        <w:rPr>
          <w:rFonts w:ascii="PT Astra Serif" w:hAnsi="PT Astra Serif"/>
          <w:sz w:val="27"/>
          <w:szCs w:val="27"/>
        </w:rPr>
        <w:t>по контролю за исп</w:t>
      </w:r>
      <w:r w:rsidR="00986461" w:rsidRPr="00224BAD">
        <w:rPr>
          <w:rFonts w:ascii="PT Astra Serif" w:hAnsi="PT Astra Serif"/>
          <w:sz w:val="27"/>
          <w:szCs w:val="27"/>
        </w:rPr>
        <w:t>олнением бюджета поселения от 19.01.2021 № 5</w:t>
      </w:r>
      <w:r w:rsidR="00E51F2B" w:rsidRPr="00224BAD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E51F2B" w:rsidRDefault="00E51F2B" w:rsidP="004B481E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  <w:r w:rsidRPr="00224BAD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224BAD" w:rsidRDefault="00224BAD" w:rsidP="004B481E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</w:p>
    <w:p w:rsidR="00224BAD" w:rsidRDefault="00224BAD" w:rsidP="004B481E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</w:p>
    <w:p w:rsidR="00B8309C" w:rsidRPr="00224BAD" w:rsidRDefault="00B8309C" w:rsidP="004B481E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224BAD" w:rsidTr="00B8309C">
        <w:trPr>
          <w:trHeight w:val="1728"/>
        </w:trPr>
        <w:tc>
          <w:tcPr>
            <w:tcW w:w="4927" w:type="dxa"/>
          </w:tcPr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Глава администрации муниципального образования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Новопогореловское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сель</w:t>
            </w:r>
            <w:r w:rsidR="00C10DB5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ское поселение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________________</w:t>
            </w:r>
            <w:r w:rsidR="00B8309C">
              <w:rPr>
                <w:rFonts w:ascii="PT Astra Serif" w:hAnsi="PT Astra Serif"/>
                <w:bCs/>
                <w:sz w:val="27"/>
                <w:szCs w:val="27"/>
              </w:rPr>
              <w:t>______</w:t>
            </w: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spellStart"/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А.Е.Галныкин</w:t>
            </w:r>
            <w:proofErr w:type="spellEnd"/>
          </w:p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4B481E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224BAD" w:rsidRPr="00224BAD" w:rsidRDefault="00B05B55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224BAD"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образования «</w:t>
            </w:r>
            <w:proofErr w:type="spellStart"/>
            <w:r w:rsidR="00224BAD" w:rsidRPr="00224BAD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224BAD" w:rsidRPr="00224BAD">
              <w:rPr>
                <w:rFonts w:ascii="PT Astra Serif" w:hAnsi="PT Astra Serif"/>
                <w:bCs/>
                <w:sz w:val="27"/>
                <w:szCs w:val="27"/>
              </w:rPr>
              <w:t xml:space="preserve"> район»       Ульяновской области</w:t>
            </w:r>
          </w:p>
          <w:p w:rsid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B05B55" w:rsidRPr="00224BAD" w:rsidRDefault="00B05B55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________</w:t>
            </w:r>
            <w:r w:rsidR="00B05B55">
              <w:rPr>
                <w:rFonts w:ascii="PT Astra Serif" w:hAnsi="PT Astra Serif"/>
                <w:bCs/>
                <w:sz w:val="27"/>
                <w:szCs w:val="27"/>
              </w:rPr>
              <w:t xml:space="preserve">_______________ </w:t>
            </w:r>
            <w:proofErr w:type="spellStart"/>
            <w:r w:rsidR="00B05B55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224BAD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224BAD" w:rsidRDefault="00224BAD" w:rsidP="00224BA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224BAD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224BAD" w:rsidRDefault="00A15D82" w:rsidP="00A15D82">
      <w:pPr>
        <w:jc w:val="right"/>
        <w:rPr>
          <w:rFonts w:ascii="PT Astra Serif" w:hAnsi="PT Astra Serif"/>
          <w:bCs/>
          <w:sz w:val="27"/>
          <w:szCs w:val="27"/>
        </w:rPr>
      </w:pPr>
    </w:p>
    <w:sectPr w:rsidR="00A15D82" w:rsidRPr="00224BAD" w:rsidSect="00BD0110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B47" w:rsidRDefault="00697B47" w:rsidP="004743E5">
      <w:r>
        <w:separator/>
      </w:r>
    </w:p>
  </w:endnote>
  <w:endnote w:type="continuationSeparator" w:id="0">
    <w:p w:rsidR="00697B47" w:rsidRDefault="00697B47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1761CD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B47" w:rsidRDefault="00697B47" w:rsidP="004743E5">
      <w:r>
        <w:separator/>
      </w:r>
    </w:p>
  </w:footnote>
  <w:footnote w:type="continuationSeparator" w:id="0">
    <w:p w:rsidR="00697B47" w:rsidRDefault="00697B47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6B2AB4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1761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6B2AB4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1761CD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E5723"/>
    <w:multiLevelType w:val="hybridMultilevel"/>
    <w:tmpl w:val="C4DEFE1C"/>
    <w:lvl w:ilvl="0" w:tplc="13A26D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102194"/>
    <w:rsid w:val="001761CD"/>
    <w:rsid w:val="001F4648"/>
    <w:rsid w:val="00224BAD"/>
    <w:rsid w:val="00276ABB"/>
    <w:rsid w:val="00310E11"/>
    <w:rsid w:val="003577DD"/>
    <w:rsid w:val="00376F0E"/>
    <w:rsid w:val="00453DE9"/>
    <w:rsid w:val="004743E5"/>
    <w:rsid w:val="004B481E"/>
    <w:rsid w:val="004E70B0"/>
    <w:rsid w:val="00551CEA"/>
    <w:rsid w:val="005549C2"/>
    <w:rsid w:val="00577466"/>
    <w:rsid w:val="005A1325"/>
    <w:rsid w:val="005C2CA4"/>
    <w:rsid w:val="00697B47"/>
    <w:rsid w:val="006B2AB4"/>
    <w:rsid w:val="007144F5"/>
    <w:rsid w:val="00714ED8"/>
    <w:rsid w:val="0077644E"/>
    <w:rsid w:val="00805A2C"/>
    <w:rsid w:val="008102F5"/>
    <w:rsid w:val="008148AB"/>
    <w:rsid w:val="00853565"/>
    <w:rsid w:val="00893D51"/>
    <w:rsid w:val="008C1F9E"/>
    <w:rsid w:val="008E557D"/>
    <w:rsid w:val="00942559"/>
    <w:rsid w:val="00986461"/>
    <w:rsid w:val="0099608E"/>
    <w:rsid w:val="009974DC"/>
    <w:rsid w:val="00A15D82"/>
    <w:rsid w:val="00A81669"/>
    <w:rsid w:val="00B05B55"/>
    <w:rsid w:val="00B8309C"/>
    <w:rsid w:val="00BE479F"/>
    <w:rsid w:val="00C10DB5"/>
    <w:rsid w:val="00D20E49"/>
    <w:rsid w:val="00E45DF5"/>
    <w:rsid w:val="00E51F2B"/>
    <w:rsid w:val="00EE517A"/>
    <w:rsid w:val="00EF546D"/>
    <w:rsid w:val="00F05589"/>
    <w:rsid w:val="00F30EC4"/>
    <w:rsid w:val="00F31878"/>
    <w:rsid w:val="00F7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6F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E479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47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6F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6F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E479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479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76F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8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E3F46-FDEB-44F1-A6FF-D577400B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3</cp:revision>
  <cp:lastPrinted>2021-11-09T12:50:00Z</cp:lastPrinted>
  <dcterms:created xsi:type="dcterms:W3CDTF">2021-11-21T10:35:00Z</dcterms:created>
  <dcterms:modified xsi:type="dcterms:W3CDTF">2021-11-21T10:35:00Z</dcterms:modified>
</cp:coreProperties>
</file>